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CFB" w:rsidRPr="00117CFB" w:rsidRDefault="00117CFB" w:rsidP="00A270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C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Анализ мониторинга мнения родителей (законных представителей) </w:t>
      </w:r>
      <w:r w:rsidR="00A2704B" w:rsidRPr="00A270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11.11. 2016</w:t>
      </w:r>
      <w:r w:rsidRPr="00117C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A2704B" w:rsidRPr="00A270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</w:t>
      </w:r>
      <w:bookmarkStart w:id="0" w:name="_GoBack"/>
      <w:bookmarkEnd w:id="0"/>
    </w:p>
    <w:p w:rsidR="00117CFB" w:rsidRPr="00117CFB" w:rsidRDefault="00117CFB" w:rsidP="00A27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C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117CFB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выявить мнение родителей по вопросу незаконных сборов денежных средств в ДОУ.</w:t>
      </w:r>
    </w:p>
    <w:p w:rsidR="00117CFB" w:rsidRPr="00117CFB" w:rsidRDefault="00117CFB" w:rsidP="00A27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C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предлагалось прочитать утверждения и ответить на вопросы анкеты, оценив степень согласия с ними по следующей шкале:</w:t>
      </w:r>
    </w:p>
    <w:p w:rsidR="00117CFB" w:rsidRPr="00117CFB" w:rsidRDefault="00117CFB" w:rsidP="00A27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CFB">
        <w:rPr>
          <w:rFonts w:ascii="Times New Roman" w:eastAsia="Times New Roman" w:hAnsi="Times New Roman" w:cs="Times New Roman"/>
          <w:sz w:val="28"/>
          <w:szCs w:val="28"/>
          <w:lang w:eastAsia="ru-RU"/>
        </w:rPr>
        <w:t>«Да», «Нет», «Затрудняюсь». </w:t>
      </w:r>
    </w:p>
    <w:p w:rsidR="00117CFB" w:rsidRPr="00117CFB" w:rsidRDefault="00117CFB" w:rsidP="00A27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2704B" w:rsidRPr="00A2704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анкетировании приняло участие 97</w:t>
      </w:r>
      <w:r w:rsidRPr="00117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  родителей, дети, которых посещают </w:t>
      </w:r>
      <w:r w:rsidR="00A2704B" w:rsidRPr="00A2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МДОБУ </w:t>
      </w:r>
      <w:r w:rsidR="00A2704B" w:rsidRPr="00A2704B">
        <w:rPr>
          <w:rFonts w:ascii="Times New Roman" w:eastAsia="Calibri" w:hAnsi="Times New Roman" w:cs="Times New Roman"/>
          <w:sz w:val="28"/>
          <w:szCs w:val="28"/>
        </w:rPr>
        <w:t>детский сад комбинированного вида №7 города  Лабинска</w:t>
      </w:r>
      <w:r w:rsidR="00A2704B" w:rsidRPr="00A270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7CFB" w:rsidRPr="00117CFB" w:rsidRDefault="00117CFB" w:rsidP="00A27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C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анализа анкет, было выявлено, что родители достаточно информированы по вопр</w:t>
      </w:r>
      <w:r w:rsidR="00A2704B" w:rsidRPr="00A2704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осам о незаконных сборах. Лишь 5</w:t>
      </w:r>
      <w:r w:rsidRPr="00117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затруднились ответить на вопросы: «Известен ли вам телефон или электронный адрес постоянно действующей «горячей линии» по вопросам незаконных сборов денежных средств».</w:t>
      </w:r>
    </w:p>
    <w:p w:rsidR="00117CFB" w:rsidRPr="00117CFB" w:rsidRDefault="00117CFB" w:rsidP="00A27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C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Остальные вопросы не вызвали у родителей затруднения.</w:t>
      </w:r>
    </w:p>
    <w:p w:rsidR="00117CFB" w:rsidRPr="00117CFB" w:rsidRDefault="00117CFB" w:rsidP="00A27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C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показывает, что в ДОУ ведётся разъяснительная работа с родителями, в уголках своевременно размещается интересующая информация.</w:t>
      </w:r>
    </w:p>
    <w:p w:rsidR="00117CFB" w:rsidRPr="00117CFB" w:rsidRDefault="00117CFB" w:rsidP="00A27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C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Созданная система работы дошкольного учреждения позволяет максимально удовлетворять потребности и запросы родителей, о чём свидетельствуют данные анкетирования.</w:t>
      </w:r>
    </w:p>
    <w:p w:rsidR="00117CFB" w:rsidRPr="00A2704B" w:rsidRDefault="00117CFB" w:rsidP="00A2704B">
      <w:pPr>
        <w:pStyle w:val="a5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117CFB" w:rsidRPr="00A2704B" w:rsidRDefault="00117CFB" w:rsidP="00A2704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270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Вопросы для мониторинга</w:t>
      </w:r>
    </w:p>
    <w:p w:rsidR="00117CFB" w:rsidRPr="00A2704B" w:rsidRDefault="00117CFB" w:rsidP="00A2704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270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мнения родителей (законных представителей)</w:t>
      </w:r>
    </w:p>
    <w:p w:rsidR="00117CFB" w:rsidRPr="00A2704B" w:rsidRDefault="00117CFB" w:rsidP="00A2704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270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 вопросу незаконных сборов денежных средств в ДОУ</w:t>
      </w:r>
    </w:p>
    <w:p w:rsidR="00117CFB" w:rsidRPr="00117CFB" w:rsidRDefault="00117CFB" w:rsidP="00A270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C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6033"/>
        <w:gridCol w:w="424"/>
        <w:gridCol w:w="575"/>
        <w:gridCol w:w="2113"/>
      </w:tblGrid>
      <w:tr w:rsidR="00A2704B" w:rsidRPr="00A2704B" w:rsidTr="00A270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7CFB" w:rsidRPr="00117CFB" w:rsidRDefault="00117CFB" w:rsidP="00A2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7CFB" w:rsidRPr="00117CFB" w:rsidRDefault="00117CFB" w:rsidP="00A27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7CFB" w:rsidRPr="00117CFB" w:rsidRDefault="00117CFB" w:rsidP="00A27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7CFB" w:rsidRPr="00117CFB" w:rsidRDefault="00117CFB" w:rsidP="00A27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7CFB" w:rsidRPr="00117CFB" w:rsidRDefault="00117CFB" w:rsidP="00A27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ЗАТРУДНЯЮСЬ</w:t>
            </w:r>
          </w:p>
        </w:tc>
      </w:tr>
      <w:tr w:rsidR="00A2704B" w:rsidRPr="00A2704B" w:rsidTr="00A270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7CFB" w:rsidRPr="00117CFB" w:rsidRDefault="00117CFB" w:rsidP="00A2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7CFB" w:rsidRPr="00117CFB" w:rsidRDefault="00117CFB" w:rsidP="00A2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Известен ли Вам телефон или электронный адрес постоянно действующей "горячей линии" по вопросам незаконных сборов денежных средств?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7CFB" w:rsidRPr="00117CFB" w:rsidRDefault="00117CFB" w:rsidP="00A2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7CFB" w:rsidRPr="00117CFB" w:rsidRDefault="00117CFB" w:rsidP="00A2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7CFB" w:rsidRPr="00117CFB" w:rsidRDefault="00117CFB" w:rsidP="00A2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2704B" w:rsidRPr="00A2704B" w:rsidTr="00A270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7CFB" w:rsidRPr="00117CFB" w:rsidRDefault="00117CFB" w:rsidP="00A2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7CFB" w:rsidRPr="00117CFB" w:rsidRDefault="00117CFB" w:rsidP="00A2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Известно ли Вам в каком порядке, и на каких условиях Вы, как родитель, можете внести в ДОУ добровольное пожертвование или и целевой взнос?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7CFB" w:rsidRPr="00117CFB" w:rsidRDefault="00117CFB" w:rsidP="00A2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7CFB" w:rsidRPr="00117CFB" w:rsidRDefault="00117CFB" w:rsidP="00A2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7CFB" w:rsidRPr="00117CFB" w:rsidRDefault="00117CFB" w:rsidP="00A2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2704B" w:rsidRPr="00A2704B" w:rsidTr="00A270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7CFB" w:rsidRPr="00117CFB" w:rsidRDefault="00117CFB" w:rsidP="00A2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7CFB" w:rsidRPr="00117CFB" w:rsidRDefault="00117CFB" w:rsidP="00A2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Известно ли Вам кем и где принимаются решения </w:t>
            </w:r>
            <w:r w:rsidRPr="00117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необходимости привлечения родительских средств на нужды ДОУ?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7CFB" w:rsidRPr="00117CFB" w:rsidRDefault="00117CFB" w:rsidP="00A2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7CFB" w:rsidRPr="00117CFB" w:rsidRDefault="00117CFB" w:rsidP="00A2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7CFB" w:rsidRPr="00117CFB" w:rsidRDefault="00117CFB" w:rsidP="00A2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2704B" w:rsidRPr="00A2704B" w:rsidTr="00A270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7CFB" w:rsidRPr="00117CFB" w:rsidRDefault="00117CFB" w:rsidP="00A2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7CFB" w:rsidRPr="00117CFB" w:rsidRDefault="00117CFB" w:rsidP="00A2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Имеют ли право родители осуществлять </w:t>
            </w:r>
            <w:proofErr w:type="gramStart"/>
            <w:r w:rsidRPr="00117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117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расходованием родительских средств (имеется локальный акт)?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7CFB" w:rsidRPr="00117CFB" w:rsidRDefault="00117CFB" w:rsidP="00A2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7CFB" w:rsidRPr="00117CFB" w:rsidRDefault="00117CFB" w:rsidP="00A2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7CFB" w:rsidRPr="00117CFB" w:rsidRDefault="00117CFB" w:rsidP="00A2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2704B" w:rsidRPr="00A2704B" w:rsidTr="00A270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7CFB" w:rsidRPr="00117CFB" w:rsidRDefault="00117CFB" w:rsidP="00A2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7CFB" w:rsidRPr="00117CFB" w:rsidRDefault="00117CFB" w:rsidP="00A2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Известны ли Вам телефоны "горячих линий", адреса электронных приемных (в том числе правоохранительных и контрольно-надзорных органов), которыми Вы можете воспользоваться в случае незаконного сбора денежных средств?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7CFB" w:rsidRPr="00117CFB" w:rsidRDefault="00117CFB" w:rsidP="00A2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7CFB" w:rsidRPr="00117CFB" w:rsidRDefault="00117CFB" w:rsidP="00A2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7CFB" w:rsidRPr="00117CFB" w:rsidRDefault="00117CFB" w:rsidP="00A2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2704B" w:rsidRPr="00A2704B" w:rsidTr="00A270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7CFB" w:rsidRPr="00117CFB" w:rsidRDefault="00117CFB" w:rsidP="00A2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7CFB" w:rsidRPr="00117CFB" w:rsidRDefault="00117CFB" w:rsidP="00A2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Известно ли Вам, что на официальном сайте ДОУ размещен документ о порядке оказания платных образовательных услуг (в случае их оказания)?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7CFB" w:rsidRPr="00117CFB" w:rsidRDefault="00117CFB" w:rsidP="00A2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7CFB" w:rsidRPr="00117CFB" w:rsidRDefault="00117CFB" w:rsidP="00A2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7CFB" w:rsidRPr="00117CFB" w:rsidRDefault="00117CFB" w:rsidP="00A2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2704B" w:rsidRPr="00A2704B" w:rsidTr="00A270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7CFB" w:rsidRPr="00117CFB" w:rsidRDefault="00117CFB" w:rsidP="00A2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7CFB" w:rsidRPr="00117CFB" w:rsidRDefault="00117CFB" w:rsidP="00A2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Известно ли Вам, что на официальном сайте ДОУ размещен образец договора об оказании платных образовательных услуг?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7CFB" w:rsidRPr="00117CFB" w:rsidRDefault="00117CFB" w:rsidP="00A2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7CFB" w:rsidRPr="00117CFB" w:rsidRDefault="00117CFB" w:rsidP="00A2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7CFB" w:rsidRPr="00117CFB" w:rsidRDefault="00117CFB" w:rsidP="00A2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2704B" w:rsidRPr="00A2704B" w:rsidTr="00A270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7CFB" w:rsidRPr="00117CFB" w:rsidRDefault="00117CFB" w:rsidP="00A2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7CFB" w:rsidRPr="00117CFB" w:rsidRDefault="00117CFB" w:rsidP="00A2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Обсуждают ли с Вами воспитатели вопросы противодействия коррупции в детском саду?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7CFB" w:rsidRPr="00117CFB" w:rsidRDefault="00117CFB" w:rsidP="00A2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7CFB" w:rsidRPr="00117CFB" w:rsidRDefault="00117CFB" w:rsidP="00A2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7CFB" w:rsidRPr="00117CFB" w:rsidRDefault="00117CFB" w:rsidP="00A2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2704B" w:rsidRPr="00A2704B" w:rsidTr="00A270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7CFB" w:rsidRPr="00117CFB" w:rsidRDefault="00117CFB" w:rsidP="00A2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7CFB" w:rsidRPr="00117CFB" w:rsidRDefault="00117CFB" w:rsidP="00A2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Требовали ли от Вас деньги на проведение образовательного процесса?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7CFB" w:rsidRPr="00117CFB" w:rsidRDefault="00117CFB" w:rsidP="00A2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7CFB" w:rsidRPr="00117CFB" w:rsidRDefault="00117CFB" w:rsidP="00A2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7CFB" w:rsidRPr="00117CFB" w:rsidRDefault="00117CFB" w:rsidP="00A2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C06914" w:rsidRPr="00A2704B" w:rsidRDefault="00C06914" w:rsidP="00A2704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17CFB" w:rsidRPr="00A2704B" w:rsidRDefault="00117CFB" w:rsidP="00A2704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17CFB" w:rsidRPr="00A2704B" w:rsidRDefault="00117CFB" w:rsidP="00A2704B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117CFB" w:rsidRPr="00A27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FB"/>
    <w:rsid w:val="00117CFB"/>
    <w:rsid w:val="00A2704B"/>
    <w:rsid w:val="00C0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7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7CFB"/>
    <w:rPr>
      <w:b/>
      <w:bCs/>
    </w:rPr>
  </w:style>
  <w:style w:type="character" w:customStyle="1" w:styleId="apple-converted-space">
    <w:name w:val="apple-converted-space"/>
    <w:basedOn w:val="a0"/>
    <w:rsid w:val="00117CFB"/>
  </w:style>
  <w:style w:type="paragraph" w:styleId="a5">
    <w:name w:val="No Spacing"/>
    <w:uiPriority w:val="1"/>
    <w:qFormat/>
    <w:rsid w:val="00A270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7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7CFB"/>
    <w:rPr>
      <w:b/>
      <w:bCs/>
    </w:rPr>
  </w:style>
  <w:style w:type="character" w:customStyle="1" w:styleId="apple-converted-space">
    <w:name w:val="apple-converted-space"/>
    <w:basedOn w:val="a0"/>
    <w:rsid w:val="00117CFB"/>
  </w:style>
  <w:style w:type="paragraph" w:styleId="a5">
    <w:name w:val="No Spacing"/>
    <w:uiPriority w:val="1"/>
    <w:qFormat/>
    <w:rsid w:val="00A270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7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МДОБУ№7</dc:creator>
  <cp:lastModifiedBy>МДОБУ№7</cp:lastModifiedBy>
  <cp:revision>1</cp:revision>
  <dcterms:created xsi:type="dcterms:W3CDTF">2016-12-02T10:20:00Z</dcterms:created>
  <dcterms:modified xsi:type="dcterms:W3CDTF">2016-12-02T11:16:00Z</dcterms:modified>
</cp:coreProperties>
</file>